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14F7" w14:textId="77777777" w:rsidR="0026051B" w:rsidRDefault="00627A9B" w:rsidP="0026051B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73DA3E9D" wp14:editId="16A10FCA">
            <wp:extent cx="6120130" cy="198564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senza sed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4FD4E" w14:textId="77777777" w:rsidR="008B7CDB" w:rsidRDefault="008B7CDB" w:rsidP="008B7CDB">
      <w:pPr>
        <w:jc w:val="center"/>
        <w:rPr>
          <w:b/>
          <w:sz w:val="32"/>
          <w:szCs w:val="32"/>
        </w:rPr>
      </w:pPr>
      <w:r w:rsidRPr="00991DF3">
        <w:rPr>
          <w:b/>
          <w:sz w:val="32"/>
          <w:szCs w:val="32"/>
        </w:rPr>
        <w:t>COORDINATE DI VERSAMENTO PER IMMATRICOLAZIONE</w:t>
      </w:r>
    </w:p>
    <w:p w14:paraId="5D966E4E" w14:textId="773B30D6" w:rsidR="008B7CDB" w:rsidRPr="00991DF3" w:rsidRDefault="00E8726C" w:rsidP="008B7CD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 PAGAMENTO ALTRE RATE</w:t>
      </w:r>
    </w:p>
    <w:p w14:paraId="6F127F6C" w14:textId="77777777" w:rsidR="008B7CDB" w:rsidRDefault="008B7CDB" w:rsidP="008B7CDB">
      <w:pPr>
        <w:jc w:val="both"/>
        <w:rPr>
          <w:caps/>
          <w:sz w:val="48"/>
          <w:szCs w:val="48"/>
        </w:rPr>
      </w:pPr>
      <w:r>
        <w:rPr>
          <w:sz w:val="48"/>
          <w:szCs w:val="48"/>
        </w:rPr>
        <w:t xml:space="preserve">VERSAMENTO DI </w:t>
      </w:r>
      <w:r>
        <w:rPr>
          <w:caps/>
          <w:sz w:val="48"/>
          <w:szCs w:val="48"/>
        </w:rPr>
        <w:t>€ 500.00 TRAMITE BONIFICO BANCARIO AL SEGUENTE IBAN</w:t>
      </w:r>
    </w:p>
    <w:p w14:paraId="33AF5150" w14:textId="77777777" w:rsidR="008B7CDB" w:rsidRPr="00991DF3" w:rsidRDefault="008B7CDB" w:rsidP="008B7CDB">
      <w:pPr>
        <w:jc w:val="both"/>
        <w:rPr>
          <w:b/>
          <w:caps/>
          <w:sz w:val="48"/>
          <w:szCs w:val="48"/>
          <w:u w:val="single"/>
        </w:rPr>
      </w:pPr>
      <w:r w:rsidRPr="00991DF3">
        <w:rPr>
          <w:b/>
          <w:caps/>
          <w:sz w:val="48"/>
          <w:szCs w:val="48"/>
          <w:u w:val="single"/>
        </w:rPr>
        <w:t>IT 94 O 01030 16601 000000 5893 36</w:t>
      </w:r>
    </w:p>
    <w:p w14:paraId="67CF464C" w14:textId="77777777" w:rsidR="008B7CDB" w:rsidRDefault="008B7CDB" w:rsidP="008B7CDB">
      <w:pPr>
        <w:jc w:val="both"/>
        <w:rPr>
          <w:caps/>
          <w:sz w:val="48"/>
          <w:szCs w:val="48"/>
        </w:rPr>
      </w:pPr>
      <w:r>
        <w:rPr>
          <w:caps/>
          <w:sz w:val="48"/>
          <w:szCs w:val="48"/>
        </w:rPr>
        <w:t>INTESTATO A:</w:t>
      </w:r>
    </w:p>
    <w:p w14:paraId="15C8C274" w14:textId="77777777" w:rsidR="008B7CDB" w:rsidRPr="00991DF3" w:rsidRDefault="008B7CDB" w:rsidP="008B7CDB">
      <w:pPr>
        <w:jc w:val="both"/>
        <w:rPr>
          <w:caps/>
          <w:sz w:val="48"/>
          <w:szCs w:val="48"/>
        </w:rPr>
      </w:pPr>
      <w:r>
        <w:rPr>
          <w:caps/>
          <w:sz w:val="48"/>
          <w:szCs w:val="48"/>
        </w:rPr>
        <w:t xml:space="preserve">AGORA’ MUNDI DI TRISFORM S.R.L. </w:t>
      </w:r>
      <w:r w:rsidRPr="00991DF3">
        <w:rPr>
          <w:caps/>
          <w:sz w:val="48"/>
          <w:szCs w:val="48"/>
        </w:rPr>
        <w:t xml:space="preserve">Via della Repubblica 245 </w:t>
      </w:r>
    </w:p>
    <w:p w14:paraId="51D8A4BF" w14:textId="77777777" w:rsidR="008B7CDB" w:rsidRDefault="008B7CDB" w:rsidP="008B7CDB">
      <w:pPr>
        <w:jc w:val="both"/>
        <w:rPr>
          <w:caps/>
          <w:sz w:val="48"/>
          <w:szCs w:val="48"/>
        </w:rPr>
      </w:pPr>
      <w:r w:rsidRPr="00991DF3">
        <w:rPr>
          <w:caps/>
          <w:sz w:val="48"/>
          <w:szCs w:val="48"/>
        </w:rPr>
        <w:t>31100 -</w:t>
      </w:r>
      <w:r>
        <w:rPr>
          <w:caps/>
          <w:sz w:val="48"/>
          <w:szCs w:val="48"/>
        </w:rPr>
        <w:t xml:space="preserve"> </w:t>
      </w:r>
      <w:r w:rsidRPr="00991DF3">
        <w:rPr>
          <w:caps/>
          <w:sz w:val="48"/>
          <w:szCs w:val="48"/>
        </w:rPr>
        <w:t>TREVISO</w:t>
      </w:r>
    </w:p>
    <w:p w14:paraId="7F350D99" w14:textId="77777777" w:rsidR="008B7CDB" w:rsidRDefault="00BE26BB" w:rsidP="008B7CDB">
      <w:pPr>
        <w:jc w:val="both"/>
        <w:rPr>
          <w:sz w:val="48"/>
          <w:szCs w:val="48"/>
        </w:rPr>
      </w:pPr>
      <w:r>
        <w:rPr>
          <w:sz w:val="48"/>
          <w:szCs w:val="48"/>
        </w:rPr>
        <w:t xml:space="preserve">CAUSALE </w:t>
      </w:r>
      <w:r w:rsidR="008B7CDB">
        <w:rPr>
          <w:sz w:val="48"/>
          <w:szCs w:val="48"/>
        </w:rPr>
        <w:t>VERSAMENTO:</w:t>
      </w:r>
    </w:p>
    <w:p w14:paraId="31579B19" w14:textId="77777777" w:rsidR="008B7CDB" w:rsidRPr="00B424FD" w:rsidRDefault="008B7CDB" w:rsidP="008B7CDB">
      <w:pPr>
        <w:jc w:val="both"/>
        <w:rPr>
          <w:sz w:val="48"/>
          <w:szCs w:val="48"/>
        </w:rPr>
      </w:pPr>
      <w:r>
        <w:rPr>
          <w:sz w:val="48"/>
          <w:szCs w:val="48"/>
        </w:rPr>
        <w:t>“</w:t>
      </w:r>
      <w:r w:rsidR="00BE26BB">
        <w:rPr>
          <w:sz w:val="48"/>
          <w:szCs w:val="48"/>
        </w:rPr>
        <w:t>PAGAMENTO N.</w:t>
      </w:r>
      <w:r w:rsidR="005F43EF">
        <w:rPr>
          <w:sz w:val="48"/>
          <w:szCs w:val="48"/>
        </w:rPr>
        <w:t xml:space="preserve"> …</w:t>
      </w:r>
      <w:r w:rsidR="00BE26BB">
        <w:rPr>
          <w:sz w:val="48"/>
          <w:szCs w:val="48"/>
        </w:rPr>
        <w:t xml:space="preserve"> RATA</w:t>
      </w:r>
      <w:r>
        <w:rPr>
          <w:sz w:val="48"/>
          <w:szCs w:val="48"/>
        </w:rPr>
        <w:t xml:space="preserve"> </w:t>
      </w:r>
      <w:r w:rsidR="005F43EF" w:rsidRPr="005F43EF">
        <w:rPr>
          <w:sz w:val="48"/>
          <w:szCs w:val="48"/>
          <w:highlight w:val="yellow"/>
        </w:rPr>
        <w:t>INDICARE IL NOME DELLO STUDENTE</w:t>
      </w:r>
      <w:r w:rsidR="005F43EF">
        <w:rPr>
          <w:sz w:val="48"/>
          <w:szCs w:val="48"/>
        </w:rPr>
        <w:t xml:space="preserve"> </w:t>
      </w:r>
      <w:r>
        <w:rPr>
          <w:sz w:val="48"/>
          <w:szCs w:val="48"/>
        </w:rPr>
        <w:t>CORSO DI</w:t>
      </w:r>
      <w:r w:rsidR="00BE26BB">
        <w:rPr>
          <w:sz w:val="48"/>
          <w:szCs w:val="48"/>
        </w:rPr>
        <w:t xml:space="preserve"> STUDI SUPERIORI IN </w:t>
      </w:r>
      <w:r>
        <w:rPr>
          <w:sz w:val="48"/>
          <w:szCs w:val="48"/>
        </w:rPr>
        <w:t>MEDIAZIONE LINGUISTICA E CULTURALE (</w:t>
      </w:r>
      <w:r w:rsidR="00BE26BB">
        <w:rPr>
          <w:sz w:val="48"/>
          <w:szCs w:val="48"/>
        </w:rPr>
        <w:t xml:space="preserve">e. </w:t>
      </w:r>
      <w:r>
        <w:rPr>
          <w:sz w:val="48"/>
          <w:szCs w:val="48"/>
        </w:rPr>
        <w:t>L</w:t>
      </w:r>
      <w:r w:rsidR="00BE26BB">
        <w:rPr>
          <w:sz w:val="48"/>
          <w:szCs w:val="48"/>
        </w:rPr>
        <w:t>.</w:t>
      </w:r>
      <w:r>
        <w:rPr>
          <w:sz w:val="48"/>
          <w:szCs w:val="48"/>
        </w:rPr>
        <w:t xml:space="preserve"> 12</w:t>
      </w:r>
      <w:proofErr w:type="gramStart"/>
      <w:r>
        <w:rPr>
          <w:sz w:val="48"/>
          <w:szCs w:val="48"/>
        </w:rPr>
        <w:t>) ”</w:t>
      </w:r>
      <w:proofErr w:type="gramEnd"/>
      <w:r>
        <w:rPr>
          <w:sz w:val="48"/>
          <w:szCs w:val="48"/>
        </w:rPr>
        <w:t>.</w:t>
      </w:r>
    </w:p>
    <w:p w14:paraId="08E5D2F2" w14:textId="77777777" w:rsidR="00637E9C" w:rsidRPr="00A73C2F" w:rsidRDefault="00637E9C" w:rsidP="00637E9C">
      <w:pPr>
        <w:tabs>
          <w:tab w:val="left" w:pos="6060"/>
        </w:tabs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sectPr w:rsidR="00637E9C" w:rsidRPr="00A73C2F" w:rsidSect="003B3283">
      <w:footerReference w:type="default" r:id="rId9"/>
      <w:type w:val="continuous"/>
      <w:pgSz w:w="11906" w:h="16838"/>
      <w:pgMar w:top="1417" w:right="1134" w:bottom="1134" w:left="1134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7A1D9" w14:textId="77777777" w:rsidR="005E34EB" w:rsidRDefault="005E34EB" w:rsidP="001312B2">
      <w:pPr>
        <w:spacing w:after="0" w:line="240" w:lineRule="auto"/>
      </w:pPr>
      <w:r>
        <w:separator/>
      </w:r>
    </w:p>
  </w:endnote>
  <w:endnote w:type="continuationSeparator" w:id="0">
    <w:p w14:paraId="4F0C292B" w14:textId="77777777" w:rsidR="005E34EB" w:rsidRDefault="005E34EB" w:rsidP="00131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8B116C" w14:textId="77777777" w:rsidR="00B43EF2" w:rsidRPr="007A7B53" w:rsidRDefault="00B43EF2" w:rsidP="00B43EF2">
    <w:pPr>
      <w:pStyle w:val="Pidipagina"/>
      <w:jc w:val="center"/>
      <w:rPr>
        <w:rFonts w:ascii="Times New Roman" w:hAnsi="Times New Roman" w:cs="Times New Roman"/>
        <w:color w:val="2E74B5" w:themeColor="accent1" w:themeShade="BF"/>
      </w:rPr>
    </w:pPr>
    <w:r w:rsidRPr="007A7B53">
      <w:rPr>
        <w:rFonts w:ascii="Times New Roman" w:hAnsi="Times New Roman" w:cs="Times New Roman"/>
        <w:color w:val="2E74B5" w:themeColor="accent1" w:themeShade="BF"/>
      </w:rPr>
      <w:t>Corso di Studi Superiori in mediazione linguistica, Agorà Mundi</w:t>
    </w:r>
  </w:p>
  <w:p w14:paraId="54283E8A" w14:textId="77777777" w:rsidR="00B43EF2" w:rsidRPr="0095650C" w:rsidRDefault="00B43EF2" w:rsidP="00B43EF2">
    <w:pPr>
      <w:pStyle w:val="Pidipagina"/>
      <w:jc w:val="center"/>
      <w:rPr>
        <w:color w:val="2E74B5" w:themeColor="accent1" w:themeShade="BF"/>
        <w:sz w:val="28"/>
        <w:szCs w:val="28"/>
      </w:rPr>
    </w:pP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au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torizzata dal M.I.U.R. con D.M 30/04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/201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8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,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 xml:space="preserve"> 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18A04136</w:t>
    </w:r>
  </w:p>
  <w:p w14:paraId="26F419F6" w14:textId="77777777" w:rsidR="00CA631A" w:rsidRDefault="00CA63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FC6EE7" w14:textId="77777777" w:rsidR="005E34EB" w:rsidRDefault="005E34EB" w:rsidP="001312B2">
      <w:pPr>
        <w:spacing w:after="0" w:line="240" w:lineRule="auto"/>
      </w:pPr>
      <w:r>
        <w:separator/>
      </w:r>
    </w:p>
  </w:footnote>
  <w:footnote w:type="continuationSeparator" w:id="0">
    <w:p w14:paraId="2F54C7D0" w14:textId="77777777" w:rsidR="005E34EB" w:rsidRDefault="005E34EB" w:rsidP="001312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A32E8"/>
    <w:multiLevelType w:val="hybridMultilevel"/>
    <w:tmpl w:val="7BE0B4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F32684"/>
    <w:multiLevelType w:val="hybridMultilevel"/>
    <w:tmpl w:val="83860F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enforcement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2B2"/>
    <w:rsid w:val="001100DA"/>
    <w:rsid w:val="001312B2"/>
    <w:rsid w:val="0021324C"/>
    <w:rsid w:val="002333E6"/>
    <w:rsid w:val="00253044"/>
    <w:rsid w:val="0026051B"/>
    <w:rsid w:val="00294F90"/>
    <w:rsid w:val="003B3283"/>
    <w:rsid w:val="003D3A88"/>
    <w:rsid w:val="0040304E"/>
    <w:rsid w:val="004D774A"/>
    <w:rsid w:val="004E5240"/>
    <w:rsid w:val="004F65BE"/>
    <w:rsid w:val="00505FD7"/>
    <w:rsid w:val="00534DBA"/>
    <w:rsid w:val="00556644"/>
    <w:rsid w:val="005D009E"/>
    <w:rsid w:val="005D381F"/>
    <w:rsid w:val="005E34EB"/>
    <w:rsid w:val="005F43EF"/>
    <w:rsid w:val="005F4B2E"/>
    <w:rsid w:val="00627A9B"/>
    <w:rsid w:val="00637461"/>
    <w:rsid w:val="00637E9C"/>
    <w:rsid w:val="006610E2"/>
    <w:rsid w:val="00667ED7"/>
    <w:rsid w:val="006904DA"/>
    <w:rsid w:val="006948FE"/>
    <w:rsid w:val="00835D5B"/>
    <w:rsid w:val="008B7CDB"/>
    <w:rsid w:val="009019C0"/>
    <w:rsid w:val="009066F9"/>
    <w:rsid w:val="0090708E"/>
    <w:rsid w:val="00923C44"/>
    <w:rsid w:val="0094185A"/>
    <w:rsid w:val="009436CF"/>
    <w:rsid w:val="0095650C"/>
    <w:rsid w:val="009E0E38"/>
    <w:rsid w:val="009F4294"/>
    <w:rsid w:val="00A73C2F"/>
    <w:rsid w:val="00B279B5"/>
    <w:rsid w:val="00B43EF2"/>
    <w:rsid w:val="00BB2BBE"/>
    <w:rsid w:val="00BE26BB"/>
    <w:rsid w:val="00C72CDA"/>
    <w:rsid w:val="00CA28CC"/>
    <w:rsid w:val="00CA631A"/>
    <w:rsid w:val="00CE51B0"/>
    <w:rsid w:val="00E37CAA"/>
    <w:rsid w:val="00E44981"/>
    <w:rsid w:val="00E47202"/>
    <w:rsid w:val="00E8726C"/>
    <w:rsid w:val="00E92A4C"/>
    <w:rsid w:val="00EA641C"/>
    <w:rsid w:val="00EF0F32"/>
    <w:rsid w:val="00F67AC6"/>
    <w:rsid w:val="00FA1BA1"/>
    <w:rsid w:val="00FA406B"/>
    <w:rsid w:val="00FB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5C60E4"/>
  <w15:chartTrackingRefBased/>
  <w15:docId w15:val="{643A9402-1701-46F3-B273-F2691A45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63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2B2"/>
  </w:style>
  <w:style w:type="paragraph" w:styleId="Pidipagina">
    <w:name w:val="footer"/>
    <w:basedOn w:val="Normale"/>
    <w:link w:val="Pidipagina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2B2"/>
  </w:style>
  <w:style w:type="paragraph" w:styleId="Paragrafoelenco">
    <w:name w:val="List Paragraph"/>
    <w:basedOn w:val="Normale"/>
    <w:uiPriority w:val="34"/>
    <w:qFormat/>
    <w:rsid w:val="00CA631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34DBA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EA6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idefault">
    <w:name w:val="Di default"/>
    <w:rsid w:val="00FA406B"/>
    <w:pPr>
      <w:spacing w:after="0" w:line="240" w:lineRule="auto"/>
    </w:pPr>
    <w:rPr>
      <w:rFonts w:ascii="Helvetica" w:eastAsia="Arial Unicode MS" w:hAnsi="Helvetica" w:cs="Arial Unicode MS"/>
      <w:color w:val="00000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416BC-229C-4E91-9588-F217A412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Cordaro</dc:creator>
  <cp:keywords/>
  <dc:description/>
  <cp:lastModifiedBy>Agora Mundi</cp:lastModifiedBy>
  <cp:revision>2</cp:revision>
  <cp:lastPrinted>2018-09-06T08:53:00Z</cp:lastPrinted>
  <dcterms:created xsi:type="dcterms:W3CDTF">2020-05-26T08:09:00Z</dcterms:created>
  <dcterms:modified xsi:type="dcterms:W3CDTF">2020-05-26T08:09:00Z</dcterms:modified>
</cp:coreProperties>
</file>